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C202E" w14:textId="77777777" w:rsidR="00C437AC" w:rsidRDefault="00C437AC" w:rsidP="00C437A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様式第２号（第８条関係）</w:t>
      </w:r>
    </w:p>
    <w:p w14:paraId="7B6B6D9B" w14:textId="77777777" w:rsidR="00C437AC" w:rsidRDefault="00C437AC" w:rsidP="00C437AC">
      <w:pPr>
        <w:rPr>
          <w:rFonts w:ascii="ＭＳ 明朝" w:eastAsia="ＭＳ 明朝" w:hAnsi="ＭＳ 明朝"/>
          <w:sz w:val="22"/>
        </w:rPr>
      </w:pPr>
    </w:p>
    <w:p w14:paraId="6358DEE6" w14:textId="77777777" w:rsidR="00C437AC" w:rsidRDefault="00C437AC" w:rsidP="0089635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636C06AD" w14:textId="77777777" w:rsidR="00C437AC" w:rsidRDefault="00C437AC" w:rsidP="00C437AC">
      <w:pPr>
        <w:rPr>
          <w:rFonts w:ascii="ＭＳ 明朝" w:eastAsia="ＭＳ 明朝" w:hAnsi="ＭＳ 明朝"/>
          <w:sz w:val="22"/>
        </w:rPr>
      </w:pPr>
    </w:p>
    <w:p w14:paraId="424914FB" w14:textId="77777777" w:rsidR="00C437AC" w:rsidRPr="00896359" w:rsidRDefault="00C437AC" w:rsidP="00896359">
      <w:pPr>
        <w:jc w:val="center"/>
        <w:rPr>
          <w:rFonts w:ascii="ＭＳ 明朝" w:eastAsia="ＭＳ 明朝" w:hAnsi="ＭＳ 明朝"/>
          <w:sz w:val="24"/>
        </w:rPr>
      </w:pPr>
      <w:r w:rsidRPr="00896359">
        <w:rPr>
          <w:rFonts w:ascii="ＭＳ 明朝" w:eastAsia="ＭＳ 明朝" w:hAnsi="ＭＳ 明朝" w:hint="eastAsia"/>
          <w:sz w:val="24"/>
        </w:rPr>
        <w:t>同</w:t>
      </w:r>
      <w:r w:rsidR="00896359">
        <w:rPr>
          <w:rFonts w:ascii="ＭＳ 明朝" w:eastAsia="ＭＳ 明朝" w:hAnsi="ＭＳ 明朝" w:hint="eastAsia"/>
          <w:sz w:val="24"/>
        </w:rPr>
        <w:t xml:space="preserve">　</w:t>
      </w:r>
      <w:r w:rsidRPr="00896359">
        <w:rPr>
          <w:rFonts w:ascii="ＭＳ 明朝" w:eastAsia="ＭＳ 明朝" w:hAnsi="ＭＳ 明朝" w:hint="eastAsia"/>
          <w:sz w:val="24"/>
        </w:rPr>
        <w:t>意</w:t>
      </w:r>
      <w:r w:rsidR="00896359">
        <w:rPr>
          <w:rFonts w:ascii="ＭＳ 明朝" w:eastAsia="ＭＳ 明朝" w:hAnsi="ＭＳ 明朝" w:hint="eastAsia"/>
          <w:sz w:val="24"/>
        </w:rPr>
        <w:t xml:space="preserve">　</w:t>
      </w:r>
      <w:r w:rsidRPr="00896359">
        <w:rPr>
          <w:rFonts w:ascii="ＭＳ 明朝" w:eastAsia="ＭＳ 明朝" w:hAnsi="ＭＳ 明朝" w:hint="eastAsia"/>
          <w:sz w:val="24"/>
        </w:rPr>
        <w:t>書</w:t>
      </w:r>
    </w:p>
    <w:p w14:paraId="08B6BDE0" w14:textId="77777777" w:rsidR="00C437AC" w:rsidRDefault="00C437AC" w:rsidP="00C437AC">
      <w:pPr>
        <w:rPr>
          <w:rFonts w:ascii="ＭＳ 明朝" w:eastAsia="ＭＳ 明朝" w:hAnsi="ＭＳ 明朝"/>
          <w:sz w:val="22"/>
        </w:rPr>
      </w:pPr>
    </w:p>
    <w:p w14:paraId="659EE1EF" w14:textId="77777777" w:rsidR="00C437AC" w:rsidRDefault="00C437AC" w:rsidP="00C437A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岡山市長　　様</w:t>
      </w:r>
    </w:p>
    <w:p w14:paraId="1B4E8A6F" w14:textId="77777777" w:rsidR="00C437AC" w:rsidRDefault="00C437AC" w:rsidP="00C437AC">
      <w:pPr>
        <w:rPr>
          <w:rFonts w:ascii="ＭＳ 明朝" w:eastAsia="ＭＳ 明朝" w:hAnsi="ＭＳ 明朝"/>
          <w:sz w:val="22"/>
        </w:rPr>
      </w:pPr>
    </w:p>
    <w:p w14:paraId="2F217A6C" w14:textId="77777777" w:rsidR="00C437AC" w:rsidRDefault="00C437AC" w:rsidP="00896359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申請人</w:t>
      </w:r>
    </w:p>
    <w:p w14:paraId="3262609F" w14:textId="77777777" w:rsidR="00C437AC" w:rsidRDefault="00C437AC" w:rsidP="00896359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</w:t>
      </w:r>
    </w:p>
    <w:p w14:paraId="03217002" w14:textId="77777777" w:rsidR="00C437AC" w:rsidRDefault="00C437AC" w:rsidP="00896359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ﾌﾘｶﾞﾅ</w:t>
      </w:r>
    </w:p>
    <w:p w14:paraId="34D2B1B4" w14:textId="77777777" w:rsidR="00C437AC" w:rsidRDefault="00C437AC" w:rsidP="00896359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</w:p>
    <w:p w14:paraId="11F809FB" w14:textId="77777777" w:rsidR="00C437AC" w:rsidRPr="00CC735D" w:rsidRDefault="00C437AC" w:rsidP="00896359">
      <w:pPr>
        <w:ind w:firstLineChars="2200" w:firstLine="4840"/>
        <w:rPr>
          <w:rFonts w:ascii="ＭＳ 明朝" w:eastAsia="ＭＳ 明朝" w:hAnsi="ＭＳ 明朝"/>
          <w:sz w:val="22"/>
        </w:rPr>
      </w:pPr>
      <w:r w:rsidRPr="00CC735D">
        <w:rPr>
          <w:rFonts w:ascii="ＭＳ 明朝" w:eastAsia="ＭＳ 明朝" w:hAnsi="ＭＳ 明朝" w:hint="eastAsia"/>
          <w:sz w:val="22"/>
        </w:rPr>
        <w:t>生年月日　　　年　　月　　日</w:t>
      </w:r>
    </w:p>
    <w:p w14:paraId="73A3A684" w14:textId="77777777" w:rsidR="00C437AC" w:rsidRPr="00CC735D" w:rsidRDefault="00C437AC" w:rsidP="00C437AC">
      <w:pPr>
        <w:rPr>
          <w:rFonts w:ascii="ＭＳ 明朝" w:eastAsia="ＭＳ 明朝" w:hAnsi="ＭＳ 明朝"/>
          <w:sz w:val="22"/>
        </w:rPr>
      </w:pPr>
    </w:p>
    <w:p w14:paraId="683808F7" w14:textId="77777777" w:rsidR="00C437AC" w:rsidRPr="00CC735D" w:rsidRDefault="00C437AC" w:rsidP="00C437AC">
      <w:pPr>
        <w:rPr>
          <w:rFonts w:ascii="ＭＳ 明朝" w:eastAsia="ＭＳ 明朝" w:hAnsi="ＭＳ 明朝"/>
          <w:sz w:val="22"/>
        </w:rPr>
      </w:pPr>
    </w:p>
    <w:p w14:paraId="3D2616DE" w14:textId="7A55E849" w:rsidR="008D7D3A" w:rsidRPr="00E93D96" w:rsidRDefault="008D7D3A" w:rsidP="008D7D3A">
      <w:pPr>
        <w:overflowPunct w:val="0"/>
        <w:ind w:right="-1" w:firstLineChars="100" w:firstLine="22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CC735D">
        <w:rPr>
          <w:rFonts w:ascii="ＭＳ 明朝" w:eastAsia="ＭＳ 明朝" w:hAnsi="ＭＳ 明朝" w:cs="ＭＳ 明朝" w:hint="eastAsia"/>
          <w:kern w:val="0"/>
          <w:sz w:val="22"/>
        </w:rPr>
        <w:t>私</w:t>
      </w:r>
      <w:r w:rsidR="00CC735D">
        <w:rPr>
          <w:rFonts w:ascii="ＭＳ 明朝" w:eastAsia="ＭＳ 明朝" w:hAnsi="ＭＳ 明朝" w:cs="ＭＳ 明朝" w:hint="eastAsia"/>
          <w:kern w:val="0"/>
          <w:sz w:val="22"/>
        </w:rPr>
        <w:t>及び同居する</w:t>
      </w:r>
      <w:r w:rsidR="00CC735D" w:rsidRPr="00E93D96">
        <w:rPr>
          <w:rFonts w:ascii="ＭＳ 明朝" w:eastAsia="ＭＳ 明朝" w:hAnsi="ＭＳ 明朝" w:cs="ＭＳ 明朝" w:hint="eastAsia"/>
          <w:kern w:val="0"/>
          <w:sz w:val="22"/>
        </w:rPr>
        <w:t>世帯員</w:t>
      </w:r>
      <w:r w:rsidRPr="00E93D96">
        <w:rPr>
          <w:rFonts w:ascii="ＭＳ 明朝" w:eastAsia="ＭＳ 明朝" w:hAnsi="ＭＳ 明朝" w:cs="ＭＳ 明朝" w:hint="eastAsia"/>
          <w:kern w:val="0"/>
          <w:sz w:val="22"/>
        </w:rPr>
        <w:t>は</w:t>
      </w:r>
      <w:r w:rsidR="00CC735D" w:rsidRPr="00E93D96">
        <w:rPr>
          <w:rFonts w:ascii="ＭＳ 明朝" w:eastAsia="ＭＳ 明朝" w:hAnsi="ＭＳ 明朝" w:cs="ＭＳ 明朝" w:hint="eastAsia"/>
          <w:kern w:val="0"/>
          <w:sz w:val="22"/>
        </w:rPr>
        <w:t>，</w:t>
      </w:r>
      <w:r w:rsidR="00A548DA" w:rsidRPr="00E93D96">
        <w:rPr>
          <w:rFonts w:ascii="ＭＳ 明朝" w:eastAsia="ＭＳ 明朝" w:hAnsi="ＭＳ 明朝" w:hint="eastAsia"/>
          <w:sz w:val="22"/>
        </w:rPr>
        <w:t>岡山市周辺地域移住者のための通信環境整備補助金の</w:t>
      </w:r>
      <w:r w:rsidR="00E965F1" w:rsidRPr="00E93D96">
        <w:rPr>
          <w:rFonts w:ascii="ＭＳ 明朝" w:eastAsia="ＭＳ 明朝" w:hAnsi="ＭＳ 明朝" w:hint="eastAsia"/>
          <w:sz w:val="22"/>
        </w:rPr>
        <w:t>申請</w:t>
      </w:r>
      <w:r w:rsidR="00A548DA" w:rsidRPr="00E93D96">
        <w:rPr>
          <w:rFonts w:ascii="ＭＳ 明朝" w:eastAsia="ＭＳ 明朝" w:hAnsi="ＭＳ 明朝" w:hint="eastAsia"/>
          <w:sz w:val="22"/>
        </w:rPr>
        <w:t>及び実績報告</w:t>
      </w:r>
      <w:r w:rsidR="00E965F1" w:rsidRPr="00E93D96">
        <w:rPr>
          <w:rFonts w:ascii="ＭＳ 明朝" w:eastAsia="ＭＳ 明朝" w:hAnsi="ＭＳ 明朝" w:hint="eastAsia"/>
          <w:sz w:val="22"/>
        </w:rPr>
        <w:t>の</w:t>
      </w:r>
      <w:r w:rsidR="00A548DA" w:rsidRPr="00E93D96">
        <w:rPr>
          <w:rFonts w:ascii="ＭＳ 明朝" w:eastAsia="ＭＳ 明朝" w:hAnsi="ＭＳ 明朝" w:hint="eastAsia"/>
          <w:sz w:val="22"/>
        </w:rPr>
        <w:t>内容</w:t>
      </w:r>
      <w:r w:rsidR="00E965F1" w:rsidRPr="00E93D96">
        <w:rPr>
          <w:rFonts w:ascii="ＭＳ 明朝" w:eastAsia="ＭＳ 明朝" w:hAnsi="ＭＳ 明朝" w:hint="eastAsia"/>
          <w:sz w:val="22"/>
        </w:rPr>
        <w:t>を</w:t>
      </w:r>
      <w:r w:rsidR="00A548DA" w:rsidRPr="00E93D96">
        <w:rPr>
          <w:rFonts w:ascii="ＭＳ 明朝" w:eastAsia="ＭＳ 明朝" w:hAnsi="ＭＳ 明朝" w:hint="eastAsia"/>
          <w:sz w:val="22"/>
        </w:rPr>
        <w:t>審査</w:t>
      </w:r>
      <w:r w:rsidR="00E965F1" w:rsidRPr="00E93D96">
        <w:rPr>
          <w:rFonts w:ascii="ＭＳ 明朝" w:eastAsia="ＭＳ 明朝" w:hAnsi="ＭＳ 明朝" w:hint="eastAsia"/>
          <w:sz w:val="22"/>
        </w:rPr>
        <w:t>する</w:t>
      </w:r>
      <w:r w:rsidR="00A548DA" w:rsidRPr="00E93D96">
        <w:rPr>
          <w:rFonts w:ascii="ＭＳ 明朝" w:eastAsia="ＭＳ 明朝" w:hAnsi="ＭＳ 明朝" w:hint="eastAsia"/>
          <w:sz w:val="22"/>
        </w:rPr>
        <w:t>ため，</w:t>
      </w:r>
      <w:r w:rsidRPr="00E93D96">
        <w:rPr>
          <w:rFonts w:ascii="ＭＳ 明朝" w:eastAsia="ＭＳ 明朝" w:hAnsi="ＭＳ 明朝" w:cs="ＭＳ 明朝" w:hint="eastAsia"/>
          <w:kern w:val="0"/>
          <w:sz w:val="22"/>
        </w:rPr>
        <w:t>下記</w:t>
      </w:r>
      <w:r w:rsidR="00A548DA" w:rsidRPr="00E93D96">
        <w:rPr>
          <w:rFonts w:ascii="ＭＳ 明朝" w:eastAsia="ＭＳ 明朝" w:hAnsi="ＭＳ 明朝" w:cs="ＭＳ 明朝" w:hint="eastAsia"/>
          <w:kern w:val="0"/>
          <w:sz w:val="22"/>
        </w:rPr>
        <w:t>について</w:t>
      </w:r>
      <w:r w:rsidR="00855C4E" w:rsidRPr="00E93D96">
        <w:rPr>
          <w:rFonts w:ascii="ＭＳ 明朝" w:eastAsia="ＭＳ 明朝" w:hAnsi="ＭＳ 明朝" w:cs="ＭＳ 明朝" w:hint="eastAsia"/>
          <w:kern w:val="0"/>
          <w:sz w:val="22"/>
        </w:rPr>
        <w:t>同意</w:t>
      </w:r>
      <w:r w:rsidRPr="00E93D96">
        <w:rPr>
          <w:rFonts w:ascii="ＭＳ 明朝" w:eastAsia="ＭＳ 明朝" w:hAnsi="ＭＳ 明朝" w:cs="ＭＳ 明朝" w:hint="eastAsia"/>
          <w:kern w:val="0"/>
          <w:sz w:val="22"/>
        </w:rPr>
        <w:t>します。</w:t>
      </w:r>
    </w:p>
    <w:p w14:paraId="5C6BB0BF" w14:textId="77777777" w:rsidR="008D7D3A" w:rsidRPr="00E93D96" w:rsidRDefault="008D7D3A" w:rsidP="008D7D3A">
      <w:pPr>
        <w:pStyle w:val="a9"/>
        <w:jc w:val="both"/>
        <w:rPr>
          <w:color w:val="auto"/>
        </w:rPr>
      </w:pPr>
    </w:p>
    <w:p w14:paraId="2A68821B" w14:textId="7BACC23A" w:rsidR="008D7D3A" w:rsidRPr="00E93D96" w:rsidRDefault="008D7D3A" w:rsidP="008D7D3A">
      <w:pPr>
        <w:pStyle w:val="a9"/>
        <w:rPr>
          <w:color w:val="auto"/>
        </w:rPr>
      </w:pPr>
      <w:r w:rsidRPr="00E93D96">
        <w:rPr>
          <w:rFonts w:hint="eastAsia"/>
          <w:color w:val="auto"/>
        </w:rPr>
        <w:t>記</w:t>
      </w:r>
    </w:p>
    <w:p w14:paraId="2DA4311E" w14:textId="1FEF1523" w:rsidR="0059340B" w:rsidRPr="00E93D96" w:rsidRDefault="0059340B" w:rsidP="0059340B">
      <w:pPr>
        <w:rPr>
          <w:rFonts w:ascii="ＭＳ 明朝" w:eastAsia="ＭＳ 明朝" w:hAnsi="ＭＳ 明朝"/>
        </w:rPr>
      </w:pPr>
    </w:p>
    <w:p w14:paraId="320AA5A0" w14:textId="360D6F05" w:rsidR="00E93D96" w:rsidRDefault="00E93D96" w:rsidP="00E93D96">
      <w:pPr>
        <w:ind w:left="420" w:hangingChars="200" w:hanging="420"/>
        <w:rPr>
          <w:rFonts w:ascii="ＭＳ 明朝" w:eastAsia="ＭＳ 明朝" w:hAnsi="ＭＳ 明朝"/>
          <w:sz w:val="22"/>
        </w:rPr>
      </w:pPr>
      <w:r w:rsidRPr="00E93D96">
        <w:rPr>
          <w:rFonts w:ascii="ＭＳ 明朝" w:eastAsia="ＭＳ 明朝" w:hAnsi="ＭＳ 明朝" w:hint="eastAsia"/>
        </w:rPr>
        <w:t>１．</w:t>
      </w:r>
      <w:r w:rsidRPr="00855C4E">
        <w:rPr>
          <w:rFonts w:ascii="ＭＳ 明朝" w:eastAsia="ＭＳ 明朝" w:hAnsi="ＭＳ 明朝" w:hint="eastAsia"/>
          <w:sz w:val="22"/>
        </w:rPr>
        <w:t>私及び同居する世帯員</w:t>
      </w:r>
      <w:r>
        <w:rPr>
          <w:rFonts w:ascii="ＭＳ 明朝" w:eastAsia="ＭＳ 明朝" w:hAnsi="ＭＳ 明朝" w:hint="eastAsia"/>
          <w:sz w:val="22"/>
        </w:rPr>
        <w:t>の周辺地域への転入</w:t>
      </w:r>
      <w:r w:rsidR="005662AC">
        <w:rPr>
          <w:rFonts w:ascii="ＭＳ 明朝" w:eastAsia="ＭＳ 明朝" w:hAnsi="ＭＳ 明朝" w:hint="eastAsia"/>
          <w:sz w:val="22"/>
        </w:rPr>
        <w:t>を確認するために</w:t>
      </w:r>
      <w:r>
        <w:rPr>
          <w:rFonts w:ascii="ＭＳ 明朝" w:eastAsia="ＭＳ 明朝" w:hAnsi="ＭＳ 明朝" w:hint="eastAsia"/>
          <w:sz w:val="22"/>
        </w:rPr>
        <w:t>，岡山市長が</w:t>
      </w:r>
      <w:r w:rsidR="005662AC">
        <w:rPr>
          <w:rFonts w:ascii="ＭＳ 明朝" w:eastAsia="ＭＳ 明朝" w:hAnsi="ＭＳ 明朝" w:hint="eastAsia"/>
          <w:sz w:val="22"/>
        </w:rPr>
        <w:t>必要な範囲において</w:t>
      </w:r>
      <w:r>
        <w:rPr>
          <w:rFonts w:ascii="ＭＳ 明朝" w:eastAsia="ＭＳ 明朝" w:hAnsi="ＭＳ 明朝" w:hint="eastAsia"/>
          <w:sz w:val="22"/>
        </w:rPr>
        <w:t>住民基本台帳の情報を閲覧・照会することに同意します。</w:t>
      </w:r>
    </w:p>
    <w:p w14:paraId="21DBE9AE" w14:textId="0CA089A9" w:rsidR="00E93D96" w:rsidRDefault="00E93D96" w:rsidP="0059340B">
      <w:pPr>
        <w:rPr>
          <w:rFonts w:ascii="ＭＳ 明朝" w:eastAsia="ＭＳ 明朝" w:hAnsi="ＭＳ 明朝"/>
          <w:sz w:val="22"/>
        </w:rPr>
      </w:pPr>
    </w:p>
    <w:p w14:paraId="05CDDCE2" w14:textId="34D28416" w:rsidR="00E93D96" w:rsidRDefault="00E93D96" w:rsidP="0059340B">
      <w:pPr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>２．</w:t>
      </w:r>
      <w:r w:rsidRPr="00855C4E">
        <w:rPr>
          <w:rFonts w:ascii="ＭＳ 明朝" w:eastAsia="ＭＳ 明朝" w:hAnsi="ＭＳ 明朝" w:hint="eastAsia"/>
          <w:sz w:val="22"/>
        </w:rPr>
        <w:t>私及び同居する世帯員</w:t>
      </w:r>
      <w:r>
        <w:rPr>
          <w:rFonts w:ascii="ＭＳ 明朝" w:eastAsia="ＭＳ 明朝" w:hAnsi="ＭＳ 明朝" w:hint="eastAsia"/>
          <w:sz w:val="22"/>
        </w:rPr>
        <w:t>の</w:t>
      </w:r>
      <w:r w:rsidRPr="00CC735D">
        <w:rPr>
          <w:rFonts w:ascii="ＭＳ 明朝" w:eastAsia="ＭＳ 明朝" w:hAnsi="ＭＳ 明朝" w:cs="ＭＳ 明朝" w:hint="eastAsia"/>
          <w:kern w:val="0"/>
          <w:sz w:val="22"/>
        </w:rPr>
        <w:t>岡山市税納付状況を</w:t>
      </w:r>
      <w:r>
        <w:rPr>
          <w:rFonts w:ascii="ＭＳ 明朝" w:eastAsia="ＭＳ 明朝" w:hAnsi="ＭＳ 明朝" w:cs="ＭＳ 明朝" w:hint="eastAsia"/>
          <w:kern w:val="0"/>
          <w:sz w:val="22"/>
        </w:rPr>
        <w:t>岡山市長が</w:t>
      </w:r>
      <w:r w:rsidRPr="00CC735D">
        <w:rPr>
          <w:rFonts w:ascii="ＭＳ 明朝" w:eastAsia="ＭＳ 明朝" w:hAnsi="ＭＳ 明朝" w:cs="ＭＳ 明朝" w:hint="eastAsia"/>
          <w:kern w:val="0"/>
          <w:sz w:val="22"/>
        </w:rPr>
        <w:t>閲覧・確認することに同意します。</w:t>
      </w:r>
    </w:p>
    <w:p w14:paraId="0B220D3F" w14:textId="3462E7C7" w:rsidR="00E93D96" w:rsidRDefault="00E93D96" w:rsidP="0059340B">
      <w:pPr>
        <w:rPr>
          <w:rFonts w:ascii="ＭＳ 明朝" w:eastAsia="ＭＳ 明朝" w:hAnsi="ＭＳ 明朝" w:cs="ＭＳ 明朝"/>
          <w:kern w:val="0"/>
          <w:sz w:val="22"/>
        </w:rPr>
      </w:pPr>
    </w:p>
    <w:p w14:paraId="5162987B" w14:textId="3C413E63" w:rsidR="00E93D96" w:rsidRPr="00E93D96" w:rsidRDefault="00E93D96" w:rsidP="00E93D96">
      <w:pPr>
        <w:ind w:left="440" w:hangingChars="200" w:hanging="44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３．</w:t>
      </w:r>
      <w:r w:rsidRPr="00855C4E">
        <w:rPr>
          <w:rFonts w:ascii="ＭＳ 明朝" w:eastAsia="ＭＳ 明朝" w:hAnsi="ＭＳ 明朝" w:hint="eastAsia"/>
          <w:sz w:val="22"/>
        </w:rPr>
        <w:t>私及び同居する世帯員</w:t>
      </w:r>
      <w:r>
        <w:rPr>
          <w:rFonts w:ascii="ＭＳ 明朝" w:eastAsia="ＭＳ 明朝" w:hAnsi="ＭＳ 明朝" w:hint="eastAsia"/>
          <w:sz w:val="22"/>
        </w:rPr>
        <w:t>の，</w:t>
      </w:r>
      <w:r>
        <w:rPr>
          <w:rFonts w:ascii="ＭＳ 明朝" w:eastAsia="ＭＳ 明朝" w:hAnsi="ＭＳ 明朝" w:cs="ＭＳ 明朝" w:hint="eastAsia"/>
          <w:kern w:val="0"/>
          <w:sz w:val="22"/>
        </w:rPr>
        <w:t>暴力団員による</w:t>
      </w:r>
      <w:r w:rsidRPr="00110D04">
        <w:rPr>
          <w:rFonts w:ascii="ＭＳ 明朝" w:eastAsia="ＭＳ 明朝" w:hAnsi="ＭＳ 明朝" w:cs="HG丸ｺﾞｼｯｸM-PRO" w:hint="eastAsia"/>
          <w:color w:val="000000" w:themeColor="text1"/>
          <w:kern w:val="0"/>
          <w:sz w:val="22"/>
        </w:rPr>
        <w:t>不当な行為の防止等に関する法律（平成３年法律第７７号）第２条第６号への該当の有無について</w:t>
      </w:r>
      <w:r>
        <w:rPr>
          <w:rFonts w:ascii="ＭＳ 明朝" w:eastAsia="ＭＳ 明朝" w:hAnsi="ＭＳ 明朝" w:cs="HG丸ｺﾞｼｯｸM-PRO" w:hint="eastAsia"/>
          <w:color w:val="000000" w:themeColor="text1"/>
          <w:kern w:val="0"/>
          <w:sz w:val="22"/>
        </w:rPr>
        <w:t>，岡山市長が岡山県警察本部に</w:t>
      </w:r>
      <w:r w:rsidRPr="00110D04">
        <w:rPr>
          <w:rFonts w:ascii="ＭＳ 明朝" w:eastAsia="ＭＳ 明朝" w:hAnsi="ＭＳ 明朝" w:cs="HG丸ｺﾞｼｯｸM-PRO" w:hint="eastAsia"/>
          <w:color w:val="000000" w:themeColor="text1"/>
          <w:kern w:val="0"/>
          <w:sz w:val="22"/>
        </w:rPr>
        <w:t>照会することに</w:t>
      </w:r>
      <w:r w:rsidRPr="00CC735D">
        <w:rPr>
          <w:rFonts w:ascii="ＭＳ 明朝" w:eastAsia="ＭＳ 明朝" w:hAnsi="ＭＳ 明朝" w:cs="ＭＳ 明朝" w:hint="eastAsia"/>
          <w:kern w:val="0"/>
          <w:sz w:val="22"/>
        </w:rPr>
        <w:t>同意します。</w:t>
      </w:r>
      <w:bookmarkStart w:id="0" w:name="_GoBack"/>
      <w:bookmarkEnd w:id="0"/>
    </w:p>
    <w:sectPr w:rsidR="00E93D96" w:rsidRPr="00E93D96" w:rsidSect="00A07F2B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832CF" w14:textId="77777777" w:rsidR="00EB5D2A" w:rsidRDefault="00EB5D2A" w:rsidP="00A07F2B">
      <w:r>
        <w:separator/>
      </w:r>
    </w:p>
  </w:endnote>
  <w:endnote w:type="continuationSeparator" w:id="0">
    <w:p w14:paraId="4FC429A2" w14:textId="77777777" w:rsidR="00EB5D2A" w:rsidRDefault="00EB5D2A" w:rsidP="00A0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C7610" w14:textId="77777777" w:rsidR="00EB5D2A" w:rsidRDefault="00EB5D2A" w:rsidP="00A07F2B">
      <w:r>
        <w:separator/>
      </w:r>
    </w:p>
  </w:footnote>
  <w:footnote w:type="continuationSeparator" w:id="0">
    <w:p w14:paraId="4FEB9A5B" w14:textId="77777777" w:rsidR="00EB5D2A" w:rsidRDefault="00EB5D2A" w:rsidP="00A07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C37F7"/>
    <w:multiLevelType w:val="hybridMultilevel"/>
    <w:tmpl w:val="A512430C"/>
    <w:lvl w:ilvl="0" w:tplc="220ED9EA">
      <w:numFmt w:val="bullet"/>
      <w:lvlText w:val="□"/>
      <w:lvlJc w:val="left"/>
      <w:pPr>
        <w:ind w:left="5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F50244F"/>
    <w:multiLevelType w:val="hybridMultilevel"/>
    <w:tmpl w:val="B7663FAE"/>
    <w:lvl w:ilvl="0" w:tplc="53B49F4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3948D6"/>
    <w:multiLevelType w:val="hybridMultilevel"/>
    <w:tmpl w:val="2EEC5C5A"/>
    <w:lvl w:ilvl="0" w:tplc="C1B4B1F8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52350983"/>
    <w:multiLevelType w:val="hybridMultilevel"/>
    <w:tmpl w:val="3B50BFC4"/>
    <w:lvl w:ilvl="0" w:tplc="345E455C">
      <w:start w:val="5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60E6312E"/>
    <w:multiLevelType w:val="hybridMultilevel"/>
    <w:tmpl w:val="A5FAF7C0"/>
    <w:lvl w:ilvl="0" w:tplc="902C7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9AE7310">
      <w:start w:val="3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3A"/>
    <w:rsid w:val="00002D6E"/>
    <w:rsid w:val="0003612D"/>
    <w:rsid w:val="000507F9"/>
    <w:rsid w:val="00056AD4"/>
    <w:rsid w:val="000B3B67"/>
    <w:rsid w:val="000D24EB"/>
    <w:rsid w:val="000E4BFF"/>
    <w:rsid w:val="000F0429"/>
    <w:rsid w:val="000F26C1"/>
    <w:rsid w:val="000F37BF"/>
    <w:rsid w:val="0010137A"/>
    <w:rsid w:val="00110113"/>
    <w:rsid w:val="00110D04"/>
    <w:rsid w:val="0014342F"/>
    <w:rsid w:val="00156126"/>
    <w:rsid w:val="00172E3C"/>
    <w:rsid w:val="001752B9"/>
    <w:rsid w:val="001A03BD"/>
    <w:rsid w:val="001A3CC6"/>
    <w:rsid w:val="001C325F"/>
    <w:rsid w:val="001D64FF"/>
    <w:rsid w:val="00211471"/>
    <w:rsid w:val="002123D8"/>
    <w:rsid w:val="0023508F"/>
    <w:rsid w:val="0023523F"/>
    <w:rsid w:val="00254E3C"/>
    <w:rsid w:val="002719FE"/>
    <w:rsid w:val="00274BF2"/>
    <w:rsid w:val="002B2E0D"/>
    <w:rsid w:val="002B7446"/>
    <w:rsid w:val="002E6738"/>
    <w:rsid w:val="002F0E94"/>
    <w:rsid w:val="002F1103"/>
    <w:rsid w:val="00301E2F"/>
    <w:rsid w:val="00310F27"/>
    <w:rsid w:val="003145E6"/>
    <w:rsid w:val="0032760D"/>
    <w:rsid w:val="00333F5B"/>
    <w:rsid w:val="003548BD"/>
    <w:rsid w:val="003613D7"/>
    <w:rsid w:val="003A0958"/>
    <w:rsid w:val="003C05C5"/>
    <w:rsid w:val="003C52BF"/>
    <w:rsid w:val="003D5A01"/>
    <w:rsid w:val="004167EC"/>
    <w:rsid w:val="00421677"/>
    <w:rsid w:val="00436C49"/>
    <w:rsid w:val="0045134E"/>
    <w:rsid w:val="00457AA7"/>
    <w:rsid w:val="00474380"/>
    <w:rsid w:val="004A2DC3"/>
    <w:rsid w:val="004A53AB"/>
    <w:rsid w:val="004B535A"/>
    <w:rsid w:val="004D0BCA"/>
    <w:rsid w:val="004D3A50"/>
    <w:rsid w:val="004D62A5"/>
    <w:rsid w:val="004E4A0F"/>
    <w:rsid w:val="004E4E3E"/>
    <w:rsid w:val="004F7843"/>
    <w:rsid w:val="005662AC"/>
    <w:rsid w:val="005707F2"/>
    <w:rsid w:val="00577567"/>
    <w:rsid w:val="005867AD"/>
    <w:rsid w:val="0059340B"/>
    <w:rsid w:val="005A40B5"/>
    <w:rsid w:val="005A48C2"/>
    <w:rsid w:val="005B3D87"/>
    <w:rsid w:val="005E70CF"/>
    <w:rsid w:val="005F3D99"/>
    <w:rsid w:val="005F7D09"/>
    <w:rsid w:val="00600268"/>
    <w:rsid w:val="006157EE"/>
    <w:rsid w:val="00637B06"/>
    <w:rsid w:val="00652CB0"/>
    <w:rsid w:val="006535D2"/>
    <w:rsid w:val="0065455A"/>
    <w:rsid w:val="006605F3"/>
    <w:rsid w:val="0066662F"/>
    <w:rsid w:val="00667C61"/>
    <w:rsid w:val="00671001"/>
    <w:rsid w:val="00675767"/>
    <w:rsid w:val="006907E7"/>
    <w:rsid w:val="00694DE2"/>
    <w:rsid w:val="00695CD6"/>
    <w:rsid w:val="006B7369"/>
    <w:rsid w:val="006D0304"/>
    <w:rsid w:val="006D1D15"/>
    <w:rsid w:val="006D6D10"/>
    <w:rsid w:val="006E611D"/>
    <w:rsid w:val="006F0EBC"/>
    <w:rsid w:val="006F6F7E"/>
    <w:rsid w:val="00710112"/>
    <w:rsid w:val="007128DB"/>
    <w:rsid w:val="007160AF"/>
    <w:rsid w:val="00725CCE"/>
    <w:rsid w:val="00732964"/>
    <w:rsid w:val="00741EF5"/>
    <w:rsid w:val="007436A5"/>
    <w:rsid w:val="00744877"/>
    <w:rsid w:val="00752199"/>
    <w:rsid w:val="00770F3E"/>
    <w:rsid w:val="00773CA4"/>
    <w:rsid w:val="00785C06"/>
    <w:rsid w:val="007A6EFD"/>
    <w:rsid w:val="007B2F54"/>
    <w:rsid w:val="007B4855"/>
    <w:rsid w:val="007B4FFB"/>
    <w:rsid w:val="00803A09"/>
    <w:rsid w:val="008071B0"/>
    <w:rsid w:val="00855C4E"/>
    <w:rsid w:val="00862293"/>
    <w:rsid w:val="00896359"/>
    <w:rsid w:val="008D0C7C"/>
    <w:rsid w:val="008D0D39"/>
    <w:rsid w:val="008D7D3A"/>
    <w:rsid w:val="00910FA9"/>
    <w:rsid w:val="00917BA4"/>
    <w:rsid w:val="0092023E"/>
    <w:rsid w:val="009216ED"/>
    <w:rsid w:val="00981384"/>
    <w:rsid w:val="009B20BF"/>
    <w:rsid w:val="009F41BD"/>
    <w:rsid w:val="00A07F2B"/>
    <w:rsid w:val="00A10F4F"/>
    <w:rsid w:val="00A548DA"/>
    <w:rsid w:val="00A646F2"/>
    <w:rsid w:val="00AC6FF1"/>
    <w:rsid w:val="00AE0113"/>
    <w:rsid w:val="00AF710A"/>
    <w:rsid w:val="00B00E20"/>
    <w:rsid w:val="00B11D40"/>
    <w:rsid w:val="00B11FFB"/>
    <w:rsid w:val="00B124DE"/>
    <w:rsid w:val="00B1499F"/>
    <w:rsid w:val="00B240BC"/>
    <w:rsid w:val="00B41DA4"/>
    <w:rsid w:val="00B468A9"/>
    <w:rsid w:val="00B557B9"/>
    <w:rsid w:val="00B60956"/>
    <w:rsid w:val="00B7034F"/>
    <w:rsid w:val="00B85AFB"/>
    <w:rsid w:val="00B90B37"/>
    <w:rsid w:val="00BB2BE2"/>
    <w:rsid w:val="00BC2557"/>
    <w:rsid w:val="00BC3AC3"/>
    <w:rsid w:val="00BC55D2"/>
    <w:rsid w:val="00BD6B27"/>
    <w:rsid w:val="00C107DC"/>
    <w:rsid w:val="00C437AC"/>
    <w:rsid w:val="00C575F6"/>
    <w:rsid w:val="00C807C3"/>
    <w:rsid w:val="00C80D74"/>
    <w:rsid w:val="00C80F7E"/>
    <w:rsid w:val="00CB5702"/>
    <w:rsid w:val="00CC735D"/>
    <w:rsid w:val="00CD6A58"/>
    <w:rsid w:val="00CD721E"/>
    <w:rsid w:val="00CE0C74"/>
    <w:rsid w:val="00D1127B"/>
    <w:rsid w:val="00D16937"/>
    <w:rsid w:val="00D171C2"/>
    <w:rsid w:val="00D3301A"/>
    <w:rsid w:val="00D368A9"/>
    <w:rsid w:val="00D44883"/>
    <w:rsid w:val="00D613F7"/>
    <w:rsid w:val="00D75C05"/>
    <w:rsid w:val="00D779AA"/>
    <w:rsid w:val="00D905BC"/>
    <w:rsid w:val="00D949B7"/>
    <w:rsid w:val="00DA0E89"/>
    <w:rsid w:val="00DA4647"/>
    <w:rsid w:val="00DB18E3"/>
    <w:rsid w:val="00DD0AD6"/>
    <w:rsid w:val="00DD5B40"/>
    <w:rsid w:val="00DF06B7"/>
    <w:rsid w:val="00DF44E4"/>
    <w:rsid w:val="00E02CC4"/>
    <w:rsid w:val="00E06F61"/>
    <w:rsid w:val="00E1428F"/>
    <w:rsid w:val="00E17D09"/>
    <w:rsid w:val="00E4208B"/>
    <w:rsid w:val="00E44D57"/>
    <w:rsid w:val="00E459AD"/>
    <w:rsid w:val="00E5695F"/>
    <w:rsid w:val="00E56A2C"/>
    <w:rsid w:val="00E769CE"/>
    <w:rsid w:val="00E84300"/>
    <w:rsid w:val="00E93D96"/>
    <w:rsid w:val="00E965F1"/>
    <w:rsid w:val="00EB5D2A"/>
    <w:rsid w:val="00ED51AD"/>
    <w:rsid w:val="00F11E21"/>
    <w:rsid w:val="00F13925"/>
    <w:rsid w:val="00F23BC7"/>
    <w:rsid w:val="00F27E45"/>
    <w:rsid w:val="00F438D6"/>
    <w:rsid w:val="00F44321"/>
    <w:rsid w:val="00F46A3A"/>
    <w:rsid w:val="00F62E97"/>
    <w:rsid w:val="00F71D8C"/>
    <w:rsid w:val="00F72BF9"/>
    <w:rsid w:val="00F83279"/>
    <w:rsid w:val="00FB5C4C"/>
    <w:rsid w:val="00FD0DD2"/>
    <w:rsid w:val="00FD45B4"/>
    <w:rsid w:val="00FD6067"/>
    <w:rsid w:val="00FE10ED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009D38"/>
  <w15:chartTrackingRefBased/>
  <w15:docId w15:val="{11A90490-1972-400A-9800-E5D36324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F2B"/>
  </w:style>
  <w:style w:type="paragraph" w:styleId="a5">
    <w:name w:val="footer"/>
    <w:basedOn w:val="a"/>
    <w:link w:val="a6"/>
    <w:uiPriority w:val="99"/>
    <w:unhideWhenUsed/>
    <w:rsid w:val="00A07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F2B"/>
  </w:style>
  <w:style w:type="paragraph" w:customStyle="1" w:styleId="a7">
    <w:name w:val="一太郎"/>
    <w:rsid w:val="000F37BF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Century" w:eastAsia="ＭＳ 明朝" w:hAnsi="Century" w:cs="ＭＳ 明朝"/>
      <w:spacing w:val="5"/>
      <w:kern w:val="0"/>
      <w:sz w:val="22"/>
    </w:rPr>
  </w:style>
  <w:style w:type="table" w:styleId="a8">
    <w:name w:val="Table Grid"/>
    <w:basedOn w:val="a1"/>
    <w:uiPriority w:val="59"/>
    <w:rsid w:val="00BD6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10D04"/>
    <w:pPr>
      <w:jc w:val="center"/>
    </w:pPr>
    <w:rPr>
      <w:rFonts w:ascii="ＭＳ 明朝" w:eastAsia="ＭＳ 明朝" w:hAnsi="ＭＳ 明朝" w:cs="HG丸ｺﾞｼｯｸM-PRO"/>
      <w:color w:val="000000" w:themeColor="text1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110D04"/>
    <w:rPr>
      <w:rFonts w:ascii="ＭＳ 明朝" w:eastAsia="ＭＳ 明朝" w:hAnsi="ＭＳ 明朝" w:cs="HG丸ｺﾞｼｯｸM-PRO"/>
      <w:color w:val="000000" w:themeColor="text1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110D04"/>
    <w:pPr>
      <w:jc w:val="right"/>
    </w:pPr>
    <w:rPr>
      <w:rFonts w:ascii="ＭＳ 明朝" w:eastAsia="ＭＳ 明朝" w:hAnsi="ＭＳ 明朝" w:cs="HG丸ｺﾞｼｯｸM-PRO"/>
      <w:color w:val="000000" w:themeColor="text1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110D04"/>
    <w:rPr>
      <w:rFonts w:ascii="ＭＳ 明朝" w:eastAsia="ＭＳ 明朝" w:hAnsi="ＭＳ 明朝" w:cs="HG丸ｺﾞｼｯｸM-PRO"/>
      <w:color w:val="000000" w:themeColor="text1"/>
      <w:kern w:val="0"/>
      <w:sz w:val="22"/>
    </w:rPr>
  </w:style>
  <w:style w:type="paragraph" w:styleId="ad">
    <w:name w:val="List Paragraph"/>
    <w:basedOn w:val="a"/>
    <w:uiPriority w:val="34"/>
    <w:qFormat/>
    <w:rsid w:val="006E611D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01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013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やまね　てるひさ</dc:creator>
  <cp:keywords/>
  <dc:description/>
  <cp:lastModifiedBy>やまね　てるひさ</cp:lastModifiedBy>
  <cp:revision>2</cp:revision>
  <cp:lastPrinted>2023-03-17T03:09:00Z</cp:lastPrinted>
  <dcterms:created xsi:type="dcterms:W3CDTF">2023-03-17T12:55:00Z</dcterms:created>
  <dcterms:modified xsi:type="dcterms:W3CDTF">2023-03-17T12:55:00Z</dcterms:modified>
</cp:coreProperties>
</file>